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9F2BB" w14:textId="6D34E0BA" w:rsidR="00D043F0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83ECE" wp14:editId="42451347">
                <wp:simplePos x="0" y="0"/>
                <wp:positionH relativeFrom="margin">
                  <wp:posOffset>2440940</wp:posOffset>
                </wp:positionH>
                <wp:positionV relativeFrom="paragraph">
                  <wp:posOffset>-274955</wp:posOffset>
                </wp:positionV>
                <wp:extent cx="333756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3D63C5CA" w:rsidR="00DA21A7" w:rsidRDefault="00970BCF" w:rsidP="006B68DD">
                            <w:pPr>
                              <w:pStyle w:val="1Titelformulier"/>
                            </w:pPr>
                            <w:r>
                              <w:t>Financiële bijlage bij e-formulier ‘</w:t>
                            </w:r>
                            <w:r w:rsidR="00717380">
                              <w:t>V</w:t>
                            </w:r>
                            <w:r w:rsidR="007A5577">
                              <w:t>erantwoord je</w:t>
                            </w:r>
                            <w:r w:rsidR="00717380">
                              <w:t xml:space="preserve"> subsidie ter ondersteuning van activiteiten mondiale solidariteit</w:t>
                            </w:r>
                            <w:r>
                              <w:t>’</w:t>
                            </w:r>
                            <w:r w:rsidR="007B69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92.2pt;margin-top:-21.65pt;width:262.8pt;height:100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" filled="f" stroked="f" strokeweight=".5pt">
                <v:textbox>
                  <w:txbxContent>
                    <w:p w14:paraId="3764A8A8" w14:textId="3D63C5CA" w:rsidR="00DA21A7" w:rsidRDefault="00970BCF" w:rsidP="006B68DD">
                      <w:pPr>
                        <w:pStyle w:val="1Titelformulier"/>
                      </w:pPr>
                      <w:r>
                        <w:t>Financiële bijlage bij e-formulier ‘</w:t>
                      </w:r>
                      <w:r w:rsidR="00717380">
                        <w:t>V</w:t>
                      </w:r>
                      <w:r w:rsidR="007A5577">
                        <w:t>erantwoord je</w:t>
                      </w:r>
                      <w:r w:rsidR="00717380">
                        <w:t xml:space="preserve"> subsidie ter ondersteuning van activiteiten mondiale solidariteit</w:t>
                      </w:r>
                      <w:r>
                        <w:t>’</w:t>
                      </w:r>
                      <w:r w:rsidR="007B698E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5680" behindDoc="0" locked="0" layoutInCell="1" allowOverlap="1" wp14:anchorId="16DFA825" wp14:editId="423F64A1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5BDF37B" wp14:editId="15044A2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EC001" w14:textId="77777777" w:rsidR="00B71F75" w:rsidRPr="00B71F75" w:rsidRDefault="00B71F75" w:rsidP="00B71F75">
      <w:pPr>
        <w:rPr>
          <w:sz w:val="4"/>
          <w:szCs w:val="4"/>
        </w:rPr>
      </w:pPr>
    </w:p>
    <w:p w14:paraId="612847D0" w14:textId="77777777" w:rsidR="00B71F75" w:rsidRPr="00B71F75" w:rsidRDefault="00B71F75" w:rsidP="00B71F75">
      <w:pPr>
        <w:rPr>
          <w:sz w:val="4"/>
          <w:szCs w:val="4"/>
        </w:rPr>
      </w:pPr>
    </w:p>
    <w:p w14:paraId="02CE5AFB" w14:textId="77777777" w:rsidR="00B71F75" w:rsidRPr="00B71F75" w:rsidRDefault="00B71F75" w:rsidP="00B71F75">
      <w:pPr>
        <w:rPr>
          <w:sz w:val="4"/>
          <w:szCs w:val="4"/>
        </w:rPr>
      </w:pPr>
    </w:p>
    <w:p w14:paraId="2493584A" w14:textId="77777777" w:rsidR="00B71F75" w:rsidRPr="00B71F75" w:rsidRDefault="00B71F75" w:rsidP="00B71F75">
      <w:pPr>
        <w:rPr>
          <w:sz w:val="4"/>
          <w:szCs w:val="4"/>
        </w:rPr>
      </w:pPr>
    </w:p>
    <w:p w14:paraId="2576B1A9" w14:textId="77777777" w:rsidR="00B71F75" w:rsidRPr="00B71F75" w:rsidRDefault="00B71F75" w:rsidP="00B71F75">
      <w:pPr>
        <w:rPr>
          <w:sz w:val="4"/>
          <w:szCs w:val="4"/>
        </w:rPr>
      </w:pPr>
    </w:p>
    <w:p w14:paraId="39F0BEF5" w14:textId="77777777" w:rsidR="00B71F75" w:rsidRPr="00B71F75" w:rsidRDefault="00B71F75" w:rsidP="00B71F75">
      <w:pPr>
        <w:rPr>
          <w:sz w:val="4"/>
          <w:szCs w:val="4"/>
        </w:rPr>
      </w:pPr>
    </w:p>
    <w:p w14:paraId="50DD108A" w14:textId="77777777" w:rsidR="00B71F75" w:rsidRPr="00B71F75" w:rsidRDefault="00B71F75" w:rsidP="00B71F75">
      <w:pPr>
        <w:rPr>
          <w:sz w:val="4"/>
          <w:szCs w:val="4"/>
        </w:rPr>
      </w:pPr>
    </w:p>
    <w:p w14:paraId="160797E3" w14:textId="77777777" w:rsidR="00B71F75" w:rsidRPr="00B71F75" w:rsidRDefault="00B71F75" w:rsidP="00B71F75">
      <w:pPr>
        <w:rPr>
          <w:sz w:val="4"/>
          <w:szCs w:val="4"/>
        </w:rPr>
      </w:pPr>
    </w:p>
    <w:p w14:paraId="7A0EB5DB" w14:textId="77777777" w:rsidR="00B71F75" w:rsidRPr="00B71F75" w:rsidRDefault="00B71F75" w:rsidP="00B71F75">
      <w:pPr>
        <w:rPr>
          <w:sz w:val="4"/>
          <w:szCs w:val="4"/>
        </w:rPr>
      </w:pPr>
    </w:p>
    <w:p w14:paraId="052187A8" w14:textId="77777777" w:rsidR="00B71F75" w:rsidRPr="00B71F75" w:rsidRDefault="00B71F75" w:rsidP="00B71F75">
      <w:pPr>
        <w:rPr>
          <w:sz w:val="4"/>
          <w:szCs w:val="4"/>
        </w:rPr>
      </w:pPr>
    </w:p>
    <w:p w14:paraId="1A962F94" w14:textId="77777777" w:rsidR="00B71F75" w:rsidRPr="00B71F75" w:rsidRDefault="00B71F75" w:rsidP="00B71F75">
      <w:pPr>
        <w:rPr>
          <w:sz w:val="4"/>
          <w:szCs w:val="4"/>
        </w:rPr>
      </w:pPr>
    </w:p>
    <w:p w14:paraId="7871E16A" w14:textId="77777777" w:rsidR="00B71F75" w:rsidRPr="00B71F75" w:rsidRDefault="00B71F75" w:rsidP="00B71F75">
      <w:pPr>
        <w:rPr>
          <w:sz w:val="4"/>
          <w:szCs w:val="4"/>
        </w:rPr>
      </w:pPr>
    </w:p>
    <w:p w14:paraId="3E660125" w14:textId="77777777" w:rsidR="00B71F75" w:rsidRPr="00B71F75" w:rsidRDefault="00B71F75" w:rsidP="00B71F75">
      <w:pPr>
        <w:rPr>
          <w:sz w:val="4"/>
          <w:szCs w:val="4"/>
        </w:rPr>
      </w:pPr>
    </w:p>
    <w:p w14:paraId="37673807" w14:textId="77777777" w:rsidR="00B71F75" w:rsidRPr="00B71F75" w:rsidRDefault="00B71F75" w:rsidP="00B71F75">
      <w:pPr>
        <w:rPr>
          <w:sz w:val="4"/>
          <w:szCs w:val="4"/>
        </w:rPr>
      </w:pPr>
    </w:p>
    <w:p w14:paraId="7A9DF38E" w14:textId="77777777" w:rsidR="00B71F75" w:rsidRPr="00B71F75" w:rsidRDefault="00B71F75" w:rsidP="00B71F75">
      <w:pPr>
        <w:rPr>
          <w:sz w:val="4"/>
          <w:szCs w:val="4"/>
        </w:rPr>
      </w:pPr>
    </w:p>
    <w:p w14:paraId="3DB04067" w14:textId="77777777" w:rsidR="00B71F75" w:rsidRPr="00B71F75" w:rsidRDefault="00B71F75" w:rsidP="00B71F75">
      <w:pPr>
        <w:rPr>
          <w:sz w:val="4"/>
          <w:szCs w:val="4"/>
        </w:rPr>
      </w:pPr>
    </w:p>
    <w:p w14:paraId="7434AD66" w14:textId="633D2E37" w:rsidR="00B71F75" w:rsidRPr="00B71F75" w:rsidRDefault="00B71F75" w:rsidP="00B71F75">
      <w:pPr>
        <w:rPr>
          <w:sz w:val="4"/>
          <w:szCs w:val="4"/>
        </w:rPr>
      </w:pPr>
    </w:p>
    <w:p w14:paraId="58C70C7D" w14:textId="40C8E881" w:rsidR="00B71F75" w:rsidRPr="00B71F75" w:rsidRDefault="00B71F75" w:rsidP="00B71F75">
      <w:pPr>
        <w:rPr>
          <w:sz w:val="4"/>
          <w:szCs w:val="4"/>
        </w:rPr>
      </w:pPr>
    </w:p>
    <w:p w14:paraId="417E99AC" w14:textId="25DCF13D" w:rsidR="00B71F75" w:rsidRPr="00B71F75" w:rsidRDefault="00B71F75" w:rsidP="00B71F75">
      <w:pPr>
        <w:rPr>
          <w:sz w:val="4"/>
          <w:szCs w:val="4"/>
        </w:rPr>
      </w:pPr>
    </w:p>
    <w:p w14:paraId="3ED4DBF8" w14:textId="77777777" w:rsidR="00B71F75" w:rsidRPr="00B71F75" w:rsidRDefault="00B71F75" w:rsidP="00B71F75">
      <w:pPr>
        <w:rPr>
          <w:sz w:val="4"/>
          <w:szCs w:val="4"/>
        </w:rPr>
      </w:pPr>
    </w:p>
    <w:p w14:paraId="4A4EB8F8" w14:textId="77777777" w:rsidR="00B71F75" w:rsidRPr="00B71F75" w:rsidRDefault="00B71F75" w:rsidP="00B71F75">
      <w:pPr>
        <w:rPr>
          <w:sz w:val="4"/>
          <w:szCs w:val="4"/>
        </w:rPr>
      </w:pPr>
    </w:p>
    <w:p w14:paraId="251E20E3" w14:textId="77777777" w:rsidR="00B71F75" w:rsidRPr="00B71F75" w:rsidRDefault="00B71F75" w:rsidP="00B71F75">
      <w:pPr>
        <w:rPr>
          <w:sz w:val="4"/>
          <w:szCs w:val="4"/>
        </w:rPr>
      </w:pPr>
    </w:p>
    <w:p w14:paraId="3109F724" w14:textId="3D1D6D93" w:rsidR="00B71F75" w:rsidRPr="00B71F75" w:rsidRDefault="00B71F75" w:rsidP="00B71F75">
      <w:pPr>
        <w:rPr>
          <w:sz w:val="4"/>
          <w:szCs w:val="4"/>
        </w:rPr>
      </w:pPr>
    </w:p>
    <w:p w14:paraId="48A5FB66" w14:textId="77777777" w:rsidR="00B71F75" w:rsidRPr="00B71F75" w:rsidRDefault="00B71F75" w:rsidP="00B71F75">
      <w:pPr>
        <w:rPr>
          <w:sz w:val="4"/>
          <w:szCs w:val="4"/>
        </w:rPr>
      </w:pPr>
    </w:p>
    <w:p w14:paraId="7D399729" w14:textId="77777777" w:rsidR="00B71F75" w:rsidRPr="00B71F75" w:rsidRDefault="00B71F75" w:rsidP="00B71F75">
      <w:pPr>
        <w:rPr>
          <w:sz w:val="4"/>
          <w:szCs w:val="4"/>
        </w:rPr>
      </w:pPr>
    </w:p>
    <w:p w14:paraId="452A93CD" w14:textId="77777777" w:rsidR="00B71F75" w:rsidRPr="00B71F75" w:rsidRDefault="00B71F75" w:rsidP="00B71F75">
      <w:pPr>
        <w:rPr>
          <w:sz w:val="4"/>
          <w:szCs w:val="4"/>
        </w:rPr>
      </w:pPr>
    </w:p>
    <w:p w14:paraId="5C1FDD23" w14:textId="77777777" w:rsidR="00B71F75" w:rsidRPr="00B71F75" w:rsidRDefault="00B71F75" w:rsidP="00B71F75">
      <w:pPr>
        <w:rPr>
          <w:sz w:val="4"/>
          <w:szCs w:val="4"/>
        </w:rPr>
      </w:pPr>
    </w:p>
    <w:p w14:paraId="61609481" w14:textId="77777777" w:rsidR="00B71F75" w:rsidRDefault="00B71F75" w:rsidP="00B71F75">
      <w:pPr>
        <w:rPr>
          <w:sz w:val="4"/>
          <w:szCs w:val="4"/>
        </w:rPr>
      </w:pPr>
    </w:p>
    <w:p w14:paraId="6A7CD84B" w14:textId="6995467C" w:rsidR="00B71F75" w:rsidRPr="00B71F75" w:rsidRDefault="00B71F75" w:rsidP="00B71F75">
      <w:pPr>
        <w:rPr>
          <w:sz w:val="4"/>
          <w:szCs w:val="4"/>
        </w:rPr>
      </w:pPr>
    </w:p>
    <w:p w14:paraId="4337001F" w14:textId="77777777" w:rsidR="00970BCF" w:rsidRDefault="00970BCF" w:rsidP="00917E58">
      <w:pPr>
        <w:pStyle w:val="Titelbelangrijkeinformatie"/>
        <w:spacing w:after="40"/>
        <w:ind w:left="0" w:firstLine="0"/>
        <w:rPr>
          <w:szCs w:val="22"/>
        </w:rPr>
      </w:pPr>
      <w:bookmarkStart w:id="0" w:name="_Hlk96463552"/>
      <w:bookmarkStart w:id="1" w:name="_Hlk110838139"/>
    </w:p>
    <w:bookmarkEnd w:id="0"/>
    <w:p w14:paraId="40B6DAC6" w14:textId="77777777" w:rsidR="00970BCF" w:rsidRDefault="00970BCF" w:rsidP="007B698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3E66532" w14:textId="304057FE" w:rsidR="007B698E" w:rsidRDefault="002E7827" w:rsidP="007B698E">
      <w:pPr>
        <w:autoSpaceDE w:val="0"/>
        <w:autoSpaceDN w:val="0"/>
        <w:adjustRightInd w:val="0"/>
      </w:pPr>
      <w:r>
        <w:rPr>
          <w:rFonts w:ascii="Calibri" w:hAnsi="Calibri" w:cs="Calibri"/>
          <w:sz w:val="22"/>
          <w:szCs w:val="22"/>
        </w:rPr>
        <w:t xml:space="preserve">Deze financiële bijlage moet worden toegevoegd aan het e-formulier ‘Verantwoord je subsidie ter ondersteuning van activiteiten mondiale solidariteit’. </w:t>
      </w:r>
      <w:r w:rsidR="006E39C5">
        <w:rPr>
          <w:rFonts w:ascii="Calibri" w:hAnsi="Calibri" w:cs="Calibri"/>
          <w:sz w:val="22"/>
          <w:szCs w:val="22"/>
        </w:rPr>
        <w:t xml:space="preserve"> </w:t>
      </w:r>
      <w:r w:rsidR="00A33906">
        <w:rPr>
          <w:rFonts w:ascii="Calibri" w:hAnsi="Calibri" w:cs="Calibri"/>
          <w:sz w:val="22"/>
          <w:szCs w:val="22"/>
        </w:rPr>
        <w:t xml:space="preserve"> </w:t>
      </w:r>
      <w:r w:rsidR="001F21BC">
        <w:rPr>
          <w:rFonts w:ascii="Calibri" w:hAnsi="Calibri" w:cs="Calibri"/>
          <w:sz w:val="22"/>
          <w:szCs w:val="22"/>
        </w:rPr>
        <w:t xml:space="preserve"> </w:t>
      </w:r>
      <w:r w:rsidR="00025B4A">
        <w:rPr>
          <w:rFonts w:ascii="Calibri" w:hAnsi="Calibri" w:cs="Calibri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A96181" w:rsidRPr="000B698D" w14:paraId="5B9C25E4" w14:textId="77777777" w:rsidTr="00652D7E">
        <w:tc>
          <w:tcPr>
            <w:tcW w:w="337" w:type="dxa"/>
            <w:shd w:val="clear" w:color="auto" w:fill="009FE3"/>
            <w:vAlign w:val="center"/>
          </w:tcPr>
          <w:p w14:paraId="6EDC4110" w14:textId="77777777" w:rsidR="00A96181" w:rsidRPr="000B698D" w:rsidRDefault="00A96181" w:rsidP="00652D7E">
            <w:bookmarkStart w:id="2" w:name="_Hlk110861841"/>
            <w:bookmarkStart w:id="3" w:name="_Hlk105063455"/>
            <w:bookmarkEnd w:id="1"/>
          </w:p>
        </w:tc>
        <w:tc>
          <w:tcPr>
            <w:tcW w:w="8736" w:type="dxa"/>
            <w:shd w:val="clear" w:color="auto" w:fill="009FE3"/>
            <w:vAlign w:val="center"/>
          </w:tcPr>
          <w:p w14:paraId="12B8EE56" w14:textId="6663D20A" w:rsidR="00A96181" w:rsidRPr="000B698D" w:rsidRDefault="00A96181" w:rsidP="00652D7E">
            <w:pPr>
              <w:pStyle w:val="Wittetekstindonkerblauwebalk"/>
            </w:pPr>
            <w:r>
              <w:t xml:space="preserve">Informatie over de kosten en inkomsten van je </w:t>
            </w:r>
            <w:r w:rsidR="002E7827">
              <w:t>initiatief/</w:t>
            </w:r>
            <w:r>
              <w:t>project</w:t>
            </w:r>
          </w:p>
        </w:tc>
      </w:tr>
    </w:tbl>
    <w:p w14:paraId="0492CCCB" w14:textId="14A05445" w:rsidR="002E7827" w:rsidRDefault="002E7827" w:rsidP="002E7827">
      <w:pPr>
        <w:pStyle w:val="1Vraag"/>
      </w:pPr>
      <w:r>
        <w:t xml:space="preserve">Vul de naam van </w:t>
      </w:r>
      <w:r>
        <w:t>je initiatief/</w:t>
      </w:r>
      <w:r>
        <w:t xml:space="preserve">project in.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2E7827" w:rsidRPr="00084B99" w14:paraId="0BD32FE9" w14:textId="77777777" w:rsidTr="007831D9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EC7389A" w14:textId="77777777" w:rsidR="002E7827" w:rsidRPr="00084B99" w:rsidRDefault="002E7827" w:rsidP="007831D9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1CC8EC55" w14:textId="6DD189CA" w:rsidR="00A96181" w:rsidRPr="00371567" w:rsidRDefault="00A96181" w:rsidP="00A96181">
      <w:pPr>
        <w:pStyle w:val="1Vraag"/>
        <w:rPr>
          <w:u w:val="single"/>
        </w:rPr>
      </w:pPr>
      <w:r>
        <w:t xml:space="preserve">Vul de </w:t>
      </w:r>
      <w:r w:rsidR="008220BF">
        <w:t xml:space="preserve">werkelijke </w:t>
      </w:r>
      <w:r>
        <w:t xml:space="preserve">kosten in voor de activiteiten in </w:t>
      </w:r>
      <w:r w:rsidRPr="00371567">
        <w:rPr>
          <w:u w:val="single"/>
        </w:rPr>
        <w:t>samenwerking met het globale Zuiden.</w:t>
      </w:r>
      <w:r>
        <w:rPr>
          <w:u w:val="single"/>
        </w:rPr>
        <w:t xml:space="preserve"> </w:t>
      </w:r>
      <w:r w:rsidRPr="00A96181">
        <w:t>(als je een initiatief in het kader van ontmoeting tussen Gentse vereniging(en) en samenwerkingspartner(s) in het globale Zuiden hebt aangedui</w:t>
      </w:r>
      <w:r>
        <w:t>d).</w:t>
      </w:r>
    </w:p>
    <w:tbl>
      <w:tblPr>
        <w:tblW w:w="8930" w:type="dxa"/>
        <w:tblInd w:w="284" w:type="dxa"/>
        <w:tblLook w:val="04A0" w:firstRow="1" w:lastRow="0" w:firstColumn="1" w:lastColumn="0" w:noHBand="0" w:noVBand="1"/>
      </w:tblPr>
      <w:tblGrid>
        <w:gridCol w:w="913"/>
        <w:gridCol w:w="5363"/>
        <w:gridCol w:w="2654"/>
      </w:tblGrid>
      <w:tr w:rsidR="00A96181" w:rsidRPr="006F68AA" w14:paraId="232C90A9" w14:textId="77777777" w:rsidTr="00704868">
        <w:trPr>
          <w:trHeight w:val="285"/>
        </w:trPr>
        <w:tc>
          <w:tcPr>
            <w:tcW w:w="913" w:type="dxa"/>
            <w:tcBorders>
              <w:bottom w:val="single" w:sz="2" w:space="0" w:color="auto"/>
            </w:tcBorders>
            <w:shd w:val="clear" w:color="auto" w:fill="C8E9FC"/>
          </w:tcPr>
          <w:p w14:paraId="40AFF14E" w14:textId="77777777" w:rsidR="00A96181" w:rsidRPr="006F68AA" w:rsidRDefault="00A96181" w:rsidP="00652D7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5363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38C912C1" w14:textId="77777777" w:rsidR="00A96181" w:rsidRPr="006F68AA" w:rsidRDefault="00A96181" w:rsidP="00652D7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kost</w:t>
            </w:r>
          </w:p>
        </w:tc>
        <w:tc>
          <w:tcPr>
            <w:tcW w:w="2654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14E152A7" w14:textId="01691BBB" w:rsidR="00A96181" w:rsidRPr="006F68AA" w:rsidRDefault="008220BF" w:rsidP="00652D7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Werkelijke</w:t>
            </w:r>
            <w:r w:rsidR="00A96181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bedrag (in euro)</w:t>
            </w:r>
          </w:p>
        </w:tc>
      </w:tr>
      <w:tr w:rsidR="00A96181" w:rsidRPr="006F68AA" w14:paraId="22E39287" w14:textId="77777777" w:rsidTr="00704868">
        <w:trPr>
          <w:trHeight w:val="433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5B83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5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E1B2AB" w14:textId="648FFDD4" w:rsidR="00A96181" w:rsidRPr="007A1D0E" w:rsidRDefault="002E7827" w:rsidP="00652D7E">
            <w:pPr>
              <w:rPr>
                <w:rFonts w:ascii="Calibri Light" w:hAnsi="Calibri 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00A30" w14:textId="0E53E1D7" w:rsidR="00A96181" w:rsidRPr="006F68AA" w:rsidRDefault="002E7827" w:rsidP="00652D7E">
            <w:pPr>
              <w:rPr>
                <w:rFonts w:ascii="Calibri Light" w:hAnsi="Calibri 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6CFFFFEE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91CA3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5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C59A7" w14:textId="0309A60E" w:rsidR="00A96181" w:rsidRPr="007A1D0E" w:rsidRDefault="002E7827" w:rsidP="00652D7E">
            <w:pPr>
              <w:rPr>
                <w:rFonts w:ascii="Calibri Light" w:hAnsi="Calibri 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183D99" w14:textId="430BB7B8" w:rsidR="00A96181" w:rsidRPr="006F68AA" w:rsidRDefault="002E7827" w:rsidP="00652D7E">
            <w:pPr>
              <w:rPr>
                <w:rFonts w:ascii="Calibri Light" w:hAnsi="Calibri 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4B703A8C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A3649" w14:textId="77777777" w:rsidR="00A96181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5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16CDC" w14:textId="24341A1D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49DB56" w14:textId="3393D3AE" w:rsidR="00A96181" w:rsidRPr="00F15CBC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5BBA027F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2F191" w14:textId="77777777" w:rsidR="00A96181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5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79FFF2" w14:textId="7DDA98C2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5CD090" w14:textId="492C78C7" w:rsidR="00A96181" w:rsidRPr="00F15CBC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593F48F0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EA858" w14:textId="77777777" w:rsidR="00A96181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5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CE228" w14:textId="46235398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CCD61E" w14:textId="4A223778" w:rsidR="00A96181" w:rsidRPr="00F15CBC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295BE36E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E0BC2" w14:textId="77777777" w:rsidR="00A96181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6</w:t>
            </w:r>
          </w:p>
        </w:tc>
        <w:tc>
          <w:tcPr>
            <w:tcW w:w="5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75F2E2" w14:textId="544AD7A4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F3A70A" w14:textId="1DB6D3E2" w:rsidR="00A96181" w:rsidRPr="00F15CBC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22CDA2D5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0C0A9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7</w:t>
            </w:r>
          </w:p>
        </w:tc>
        <w:tc>
          <w:tcPr>
            <w:tcW w:w="5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5BFB18" w14:textId="563F9E38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BCB08B" w14:textId="09EB3E0D" w:rsidR="00A96181" w:rsidRPr="006F68AA" w:rsidRDefault="002E7827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5859A70C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C9328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8</w:t>
            </w:r>
          </w:p>
        </w:tc>
        <w:tc>
          <w:tcPr>
            <w:tcW w:w="5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62DD7" w14:textId="61A5BCE8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A94F71" w14:textId="20B82E00" w:rsidR="00A96181" w:rsidRPr="006F68AA" w:rsidRDefault="002E7827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7DEC2B95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6116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9</w:t>
            </w:r>
          </w:p>
        </w:tc>
        <w:tc>
          <w:tcPr>
            <w:tcW w:w="5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1B47C8" w14:textId="2E4D0612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9DA5BE" w14:textId="54C96F18" w:rsidR="00A96181" w:rsidRPr="006F68AA" w:rsidRDefault="002E7827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18A1E15A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0F0DB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10</w:t>
            </w:r>
          </w:p>
        </w:tc>
        <w:tc>
          <w:tcPr>
            <w:tcW w:w="5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34F9F9" w14:textId="5BEEA8B2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6674F5" w14:textId="4EB7D54B" w:rsidR="00A96181" w:rsidRPr="006F68AA" w:rsidRDefault="002E7827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66905C1C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58A9E" w14:textId="144A80DA" w:rsidR="00A96181" w:rsidRDefault="008220BF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TOTAAL</w:t>
            </w:r>
          </w:p>
        </w:tc>
        <w:tc>
          <w:tcPr>
            <w:tcW w:w="5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8388CB" w14:textId="776D1A30" w:rsidR="00A96181" w:rsidRPr="001A6F3C" w:rsidRDefault="00A96181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23B2D5" w14:textId="7D7E7576" w:rsidR="00A96181" w:rsidRPr="00F15CBC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</w:tbl>
    <w:p w14:paraId="1E21EB67" w14:textId="25498C11" w:rsidR="00A96181" w:rsidRPr="00371567" w:rsidRDefault="00A96181" w:rsidP="00A96181">
      <w:pPr>
        <w:pStyle w:val="1Vraag"/>
        <w:rPr>
          <w:u w:val="single"/>
        </w:rPr>
      </w:pPr>
      <w:r>
        <w:t xml:space="preserve">Vul de </w:t>
      </w:r>
      <w:r w:rsidR="008220BF">
        <w:t>werkelijke</w:t>
      </w:r>
      <w:r>
        <w:t xml:space="preserve"> kosten in voor de a</w:t>
      </w:r>
      <w:r w:rsidRPr="00371567">
        <w:rPr>
          <w:u w:val="single"/>
        </w:rPr>
        <w:t>ctiviteiten voor Gentenaars</w:t>
      </w:r>
    </w:p>
    <w:tbl>
      <w:tblPr>
        <w:tblW w:w="8962" w:type="dxa"/>
        <w:tblInd w:w="284" w:type="dxa"/>
        <w:tblLook w:val="04A0" w:firstRow="1" w:lastRow="0" w:firstColumn="1" w:lastColumn="0" w:noHBand="0" w:noVBand="1"/>
      </w:tblPr>
      <w:tblGrid>
        <w:gridCol w:w="913"/>
        <w:gridCol w:w="5366"/>
        <w:gridCol w:w="2683"/>
      </w:tblGrid>
      <w:tr w:rsidR="00A96181" w:rsidRPr="006F68AA" w14:paraId="1AA0E766" w14:textId="77777777" w:rsidTr="00704868">
        <w:trPr>
          <w:trHeight w:val="285"/>
        </w:trPr>
        <w:tc>
          <w:tcPr>
            <w:tcW w:w="913" w:type="dxa"/>
            <w:tcBorders>
              <w:bottom w:val="single" w:sz="2" w:space="0" w:color="auto"/>
            </w:tcBorders>
            <w:shd w:val="clear" w:color="auto" w:fill="C8E9FC"/>
          </w:tcPr>
          <w:p w14:paraId="16507FCC" w14:textId="77777777" w:rsidR="00A96181" w:rsidRPr="006F68AA" w:rsidRDefault="00A96181" w:rsidP="00652D7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5366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2943837C" w14:textId="77777777" w:rsidR="00A96181" w:rsidRPr="006F68AA" w:rsidRDefault="00A96181" w:rsidP="00652D7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kost</w:t>
            </w:r>
          </w:p>
        </w:tc>
        <w:tc>
          <w:tcPr>
            <w:tcW w:w="2683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1E1805BD" w14:textId="220FDA83" w:rsidR="00A96181" w:rsidRPr="006F68AA" w:rsidRDefault="008220BF" w:rsidP="00652D7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Werkelijk </w:t>
            </w:r>
            <w:r w:rsidR="00A96181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bedrag (in euro)</w:t>
            </w:r>
          </w:p>
        </w:tc>
      </w:tr>
      <w:tr w:rsidR="00A96181" w:rsidRPr="006F68AA" w14:paraId="70699657" w14:textId="77777777" w:rsidTr="00704868">
        <w:trPr>
          <w:trHeight w:val="433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EF53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BF10A1" w14:textId="2F929A0D" w:rsidR="00A96181" w:rsidRPr="007A1D0E" w:rsidRDefault="002E7827" w:rsidP="00652D7E">
            <w:pPr>
              <w:rPr>
                <w:rFonts w:ascii="Calibri Light" w:hAnsi="Calibri 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EDC349" w14:textId="68547265" w:rsidR="00A96181" w:rsidRPr="006F68AA" w:rsidRDefault="002E7827" w:rsidP="00652D7E">
            <w:pPr>
              <w:rPr>
                <w:rFonts w:ascii="Calibri Light" w:hAnsi="Calibri 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7FE7CD9A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98B1B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1A5C41" w14:textId="262CACE1" w:rsidR="00A96181" w:rsidRPr="007A1D0E" w:rsidRDefault="002E7827" w:rsidP="00652D7E">
            <w:pPr>
              <w:rPr>
                <w:rFonts w:ascii="Calibri Light" w:hAnsi="Calibri 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521475" w14:textId="0AB57FDC" w:rsidR="00A96181" w:rsidRPr="006F68AA" w:rsidRDefault="002E7827" w:rsidP="00652D7E">
            <w:pPr>
              <w:rPr>
                <w:rFonts w:ascii="Calibri Light" w:hAnsi="Calibri 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7A2EF3DB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78BF2" w14:textId="77777777" w:rsidR="00A96181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0BE9F" w14:textId="1AF10A82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ADAF68" w14:textId="6FF6D55D" w:rsidR="00A96181" w:rsidRPr="00F15CBC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2AA6F994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E18E8" w14:textId="77777777" w:rsidR="00A96181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1E8254" w14:textId="2C2CDDBE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AA8B6" w14:textId="6B6444B2" w:rsidR="00A96181" w:rsidRPr="00F15CBC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1E16BF50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163BA" w14:textId="77777777" w:rsidR="00A96181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1BC2EB" w14:textId="5043848F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17DE0" w14:textId="00AC60DF" w:rsidR="00A96181" w:rsidRPr="00F15CBC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716EF8A6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617BB" w14:textId="77777777" w:rsidR="00A96181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6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B95F91" w14:textId="4941472D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93F01B" w14:textId="700CF665" w:rsidR="00A96181" w:rsidRPr="00F15CBC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6E9B9B4F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5E507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70069A" w14:textId="3C55610D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B9F93D" w14:textId="4B01600F" w:rsidR="00A96181" w:rsidRPr="006F68AA" w:rsidRDefault="002E7827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38198850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132B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8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640FE" w14:textId="3279055E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B85174" w14:textId="0ECEF09A" w:rsidR="00A96181" w:rsidRPr="006F68AA" w:rsidRDefault="002E7827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1B3573BC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F2F3E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9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14309E" w14:textId="67CFB239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9A0818" w14:textId="33F0EC8F" w:rsidR="00A96181" w:rsidRPr="006F68AA" w:rsidRDefault="002E7827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02D0524D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5C62A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10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0356A" w14:textId="25F53510" w:rsidR="00A96181" w:rsidRPr="007A1D0E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FDFC99" w14:textId="3CAFEEA9" w:rsidR="00A96181" w:rsidRPr="006F68AA" w:rsidRDefault="002E7827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732C5057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BB397" w14:textId="0D2D7D8B" w:rsidR="00A96181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T</w:t>
            </w:r>
            <w:r w:rsidR="008220BF">
              <w:rPr>
                <w:rFonts w:ascii="Calibri Light" w:hAnsi="Calibri Light" w:cs="Calibri-Light"/>
                <w:bCs/>
                <w:sz w:val="22"/>
                <w:szCs w:val="22"/>
              </w:rPr>
              <w:t>OTAAL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A570C3" w14:textId="77777777" w:rsidR="00A96181" w:rsidRPr="001A6F3C" w:rsidRDefault="00A96181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E3B891" w14:textId="44639286" w:rsidR="00A96181" w:rsidRPr="00F15CBC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</w:tbl>
    <w:p w14:paraId="4B2A89FE" w14:textId="5A53FA24" w:rsidR="00A96181" w:rsidRPr="001E564C" w:rsidRDefault="00A96181" w:rsidP="00A96181">
      <w:pPr>
        <w:pStyle w:val="1Vraag"/>
      </w:pPr>
      <w:r>
        <w:t xml:space="preserve">Vul de </w:t>
      </w:r>
      <w:r w:rsidR="008220BF">
        <w:t>werkelijke</w:t>
      </w:r>
      <w:r>
        <w:t xml:space="preserve"> inkomsten in.  </w:t>
      </w:r>
    </w:p>
    <w:tbl>
      <w:tblPr>
        <w:tblW w:w="8930" w:type="dxa"/>
        <w:tblInd w:w="284" w:type="dxa"/>
        <w:tblLook w:val="04A0" w:firstRow="1" w:lastRow="0" w:firstColumn="1" w:lastColumn="0" w:noHBand="0" w:noVBand="1"/>
      </w:tblPr>
      <w:tblGrid>
        <w:gridCol w:w="913"/>
        <w:gridCol w:w="5366"/>
        <w:gridCol w:w="2651"/>
      </w:tblGrid>
      <w:tr w:rsidR="00A96181" w:rsidRPr="006F68AA" w14:paraId="14F366B5" w14:textId="77777777" w:rsidTr="00704868">
        <w:trPr>
          <w:trHeight w:val="285"/>
        </w:trPr>
        <w:tc>
          <w:tcPr>
            <w:tcW w:w="913" w:type="dxa"/>
            <w:tcBorders>
              <w:bottom w:val="single" w:sz="2" w:space="0" w:color="auto"/>
            </w:tcBorders>
            <w:shd w:val="clear" w:color="auto" w:fill="C8E9FC"/>
          </w:tcPr>
          <w:p w14:paraId="39FCBDB9" w14:textId="77777777" w:rsidR="00A96181" w:rsidRPr="006F68AA" w:rsidRDefault="00A96181" w:rsidP="00652D7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5366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300743FD" w14:textId="77777777" w:rsidR="00A96181" w:rsidRPr="006F68AA" w:rsidRDefault="00A96181" w:rsidP="00652D7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inkomsten</w:t>
            </w:r>
          </w:p>
        </w:tc>
        <w:tc>
          <w:tcPr>
            <w:tcW w:w="2651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21C81C53" w14:textId="537D68FA" w:rsidR="00A96181" w:rsidRPr="006F68AA" w:rsidRDefault="008220BF" w:rsidP="00652D7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Werkelijk</w:t>
            </w:r>
            <w:r w:rsidR="00A96181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bedrag (in euro)</w:t>
            </w:r>
          </w:p>
        </w:tc>
      </w:tr>
      <w:tr w:rsidR="00A96181" w:rsidRPr="006F68AA" w14:paraId="762535C9" w14:textId="77777777" w:rsidTr="00704868">
        <w:trPr>
          <w:trHeight w:val="433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7FD54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7E559C" w14:textId="3AF9034F" w:rsidR="00A96181" w:rsidRPr="006F68AA" w:rsidRDefault="008220BF" w:rsidP="00652D7E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andere subsidiëring van </w:t>
            </w:r>
            <w:r w:rsidR="002E7827"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827"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="002E7827"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="002E7827"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="002E7827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7827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7827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7827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7827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7827"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A71032" w14:textId="2390A080" w:rsidR="00A96181" w:rsidRPr="006F68AA" w:rsidRDefault="002E7827" w:rsidP="00652D7E">
            <w:pPr>
              <w:rPr>
                <w:rFonts w:ascii="Calibri Light" w:hAnsi="Calibri 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558FE480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D6851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E7AE7D" w14:textId="7E00C55D" w:rsidR="00A96181" w:rsidRPr="003171DB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1DBAB0" w14:textId="7E6A0D83" w:rsidR="00A96181" w:rsidRPr="006F68AA" w:rsidRDefault="002E7827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68B8AD22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DF85E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6DD6E9" w14:textId="7EA06E8D" w:rsidR="00A96181" w:rsidRPr="00A75649" w:rsidRDefault="002E7827" w:rsidP="00652D7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DA7B4A" w14:textId="45955193" w:rsidR="00A96181" w:rsidRPr="006F68AA" w:rsidRDefault="002E7827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3568BAC9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6D6BC" w14:textId="77777777" w:rsidR="00A96181" w:rsidRPr="006F68AA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F8948F" w14:textId="6BBE1B78" w:rsidR="00A96181" w:rsidRPr="006F68AA" w:rsidRDefault="002E7827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67F682" w14:textId="0C675F54" w:rsidR="00A96181" w:rsidRPr="006F68AA" w:rsidRDefault="002E7827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0830FD96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27788" w14:textId="77777777" w:rsidR="00A96181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4CF5" w14:textId="7730BB5C" w:rsidR="00A96181" w:rsidRPr="001A6F3C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D547D1" w14:textId="74C0D4B5" w:rsidR="00A96181" w:rsidRPr="001C1547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A96181" w:rsidRPr="006F68AA" w14:paraId="2BFA6CCC" w14:textId="77777777" w:rsidTr="00704868">
        <w:trPr>
          <w:trHeight w:val="424"/>
        </w:trPr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6E0A8" w14:textId="320DE758" w:rsidR="00A96181" w:rsidRDefault="00A96181" w:rsidP="00652D7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T</w:t>
            </w:r>
            <w:r w:rsidR="00704868">
              <w:rPr>
                <w:rFonts w:ascii="Calibri Light" w:hAnsi="Calibri Light" w:cs="Calibri-Light"/>
                <w:bCs/>
                <w:sz w:val="22"/>
                <w:szCs w:val="22"/>
              </w:rPr>
              <w:t>OTAAL</w:t>
            </w:r>
          </w:p>
        </w:tc>
        <w:tc>
          <w:tcPr>
            <w:tcW w:w="5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056DD6" w14:textId="77777777" w:rsidR="00A96181" w:rsidRPr="001A6F3C" w:rsidRDefault="00A96181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39EA9" w14:textId="24AD10A0" w:rsidR="00A96181" w:rsidRPr="001C1547" w:rsidRDefault="002E7827" w:rsidP="00652D7E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E8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</w:tbl>
    <w:p w14:paraId="5938B09C" w14:textId="77777777" w:rsidR="00A96181" w:rsidRPr="006E39C5" w:rsidRDefault="00A96181" w:rsidP="00717380">
      <w:pPr>
        <w:spacing w:after="200" w:line="276" w:lineRule="auto"/>
        <w:rPr>
          <w:b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6"/>
      </w:tblGrid>
      <w:tr w:rsidR="006E5587" w:rsidRPr="000B698D" w14:paraId="16D1CEB7" w14:textId="77777777" w:rsidTr="008C6DA5">
        <w:tc>
          <w:tcPr>
            <w:tcW w:w="9066" w:type="dxa"/>
            <w:tcBorders>
              <w:top w:val="single" w:sz="4" w:space="0" w:color="auto"/>
            </w:tcBorders>
            <w:shd w:val="clear" w:color="auto" w:fill="auto"/>
          </w:tcPr>
          <w:bookmarkEnd w:id="2"/>
          <w:bookmarkEnd w:id="3"/>
          <w:p w14:paraId="2AFF14E8" w14:textId="48EE0DEC" w:rsidR="00666ECB" w:rsidRPr="000B698D" w:rsidRDefault="00970BCF" w:rsidP="00666ECB">
            <w:pPr>
              <w:pStyle w:val="Bodytekst"/>
            </w:pPr>
            <w:r>
              <w:rPr>
                <w:rFonts w:ascii="Calibri-Italic" w:hAnsi="Calibri-Italic" w:cs="Calibri-Italic"/>
                <w:i/>
                <w:iCs/>
                <w:lang w:val="nl-BE"/>
              </w:rPr>
              <w:t xml:space="preserve"> </w:t>
            </w:r>
            <w:r w:rsidR="00666ECB"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</w:tr>
    </w:tbl>
    <w:p w14:paraId="09F4126F" w14:textId="69BB775A" w:rsidR="00D043F0" w:rsidRDefault="00D043F0" w:rsidP="006E5587"/>
    <w:sectPr w:rsidR="00D043F0" w:rsidSect="005E424B">
      <w:footerReference w:type="default" r:id="rId9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9E1D9" w14:textId="77777777" w:rsidR="00F34EA2" w:rsidRDefault="00F34EA2">
      <w:r>
        <w:separator/>
      </w:r>
    </w:p>
  </w:endnote>
  <w:endnote w:type="continuationSeparator" w:id="0">
    <w:p w14:paraId="5C156610" w14:textId="77777777" w:rsidR="00F34EA2" w:rsidRDefault="00F3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6F96E" w14:textId="1691299C" w:rsidR="00DA21A7" w:rsidRPr="00482DDE" w:rsidRDefault="00970BCF" w:rsidP="00346800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Financiële bijlage bij e-formulier v</w:t>
    </w:r>
    <w:r w:rsidR="007A5577">
      <w:rPr>
        <w:sz w:val="20"/>
        <w:szCs w:val="20"/>
      </w:rPr>
      <w:t>erantwoording s</w:t>
    </w:r>
    <w:r w:rsidR="00717380">
      <w:rPr>
        <w:sz w:val="20"/>
        <w:szCs w:val="20"/>
      </w:rPr>
      <w:t>ubsidie activiteiten mondiale solidariteit</w:t>
    </w:r>
    <w:r w:rsidR="00DA21A7">
      <w:rPr>
        <w:sz w:val="20"/>
        <w:szCs w:val="20"/>
      </w:rPr>
      <w:t xml:space="preserve">| Versie van </w:t>
    </w:r>
    <w:r>
      <w:rPr>
        <w:sz w:val="20"/>
        <w:szCs w:val="20"/>
      </w:rPr>
      <w:t>6</w:t>
    </w:r>
    <w:r w:rsidR="00520F0C">
      <w:rPr>
        <w:sz w:val="20"/>
        <w:szCs w:val="20"/>
      </w:rPr>
      <w:t xml:space="preserve"> december</w:t>
    </w:r>
    <w:r w:rsidR="008401FD">
      <w:rPr>
        <w:sz w:val="20"/>
        <w:szCs w:val="20"/>
      </w:rPr>
      <w:t xml:space="preserve"> </w:t>
    </w:r>
    <w:r w:rsidR="00BC7890">
      <w:rPr>
        <w:sz w:val="20"/>
        <w:szCs w:val="20"/>
      </w:rPr>
      <w:t>202</w:t>
    </w:r>
    <w:r w:rsidR="00717380">
      <w:rPr>
        <w:sz w:val="20"/>
        <w:szCs w:val="20"/>
      </w:rPr>
      <w:t>4</w:t>
    </w:r>
    <w:r w:rsidR="00DA21A7" w:rsidRPr="00482DDE">
      <w:rPr>
        <w:sz w:val="20"/>
        <w:szCs w:val="20"/>
      </w:rPr>
      <w:t xml:space="preserve"> </w:t>
    </w:r>
    <w:r w:rsidR="00DA21A7">
      <w:rPr>
        <w:sz w:val="20"/>
        <w:szCs w:val="20"/>
      </w:rPr>
      <w:t>–</w:t>
    </w:r>
    <w:r w:rsidR="00DA21A7" w:rsidRPr="00482DDE">
      <w:rPr>
        <w:sz w:val="20"/>
        <w:szCs w:val="20"/>
      </w:rPr>
      <w:t xml:space="preserve"> </w:t>
    </w:r>
    <w:r w:rsidR="00DA21A7">
      <w:rPr>
        <w:sz w:val="20"/>
        <w:szCs w:val="20"/>
      </w:rPr>
      <w:t>p.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PAGE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1</w:t>
    </w:r>
    <w:r w:rsidR="00DA21A7" w:rsidRPr="000B698D">
      <w:rPr>
        <w:rFonts w:cs="Times New Roman"/>
        <w:sz w:val="20"/>
        <w:szCs w:val="20"/>
      </w:rPr>
      <w:fldChar w:fldCharType="end"/>
    </w:r>
    <w:r w:rsidR="00DA21A7" w:rsidRPr="00482DDE">
      <w:rPr>
        <w:rFonts w:ascii="Times New Roman" w:hAnsi="Times New Roman" w:cs="Times New Roman"/>
        <w:sz w:val="20"/>
        <w:szCs w:val="20"/>
      </w:rPr>
      <w:t xml:space="preserve"> </w:t>
    </w:r>
    <w:r w:rsidR="00DA21A7" w:rsidRPr="000B698D">
      <w:rPr>
        <w:sz w:val="20"/>
        <w:szCs w:val="20"/>
      </w:rPr>
      <w:t>van</w:t>
    </w:r>
    <w:r w:rsidR="00DA21A7" w:rsidRPr="000B698D">
      <w:rPr>
        <w:rFonts w:cs="Times New Roman"/>
        <w:sz w:val="20"/>
        <w:szCs w:val="20"/>
      </w:rPr>
      <w:t xml:space="preserve"> 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NUMPAGES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4</w:t>
    </w:r>
    <w:r w:rsidR="00DA21A7" w:rsidRPr="000B698D">
      <w:rPr>
        <w:rFonts w:cs="Times New Roman"/>
        <w:sz w:val="20"/>
        <w:szCs w:val="20"/>
      </w:rPr>
      <w:fldChar w:fldCharType="end"/>
    </w:r>
  </w:p>
  <w:p w14:paraId="784E9CBC" w14:textId="77777777" w:rsidR="00DA21A7" w:rsidRDefault="00DA21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6D6B5" w14:textId="77777777" w:rsidR="00F34EA2" w:rsidRDefault="00F34EA2">
      <w:r>
        <w:separator/>
      </w:r>
    </w:p>
  </w:footnote>
  <w:footnote w:type="continuationSeparator" w:id="0">
    <w:p w14:paraId="427A4AE5" w14:textId="77777777" w:rsidR="00F34EA2" w:rsidRDefault="00F34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2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F9E1FBB"/>
    <w:multiLevelType w:val="hybridMultilevel"/>
    <w:tmpl w:val="518E32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F18D1"/>
    <w:multiLevelType w:val="hybridMultilevel"/>
    <w:tmpl w:val="E3F854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60A02"/>
    <w:multiLevelType w:val="hybridMultilevel"/>
    <w:tmpl w:val="CA80337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9D64B72"/>
    <w:multiLevelType w:val="hybridMultilevel"/>
    <w:tmpl w:val="28A232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42B3F"/>
    <w:multiLevelType w:val="hybridMultilevel"/>
    <w:tmpl w:val="9F0C0A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65926"/>
    <w:multiLevelType w:val="hybridMultilevel"/>
    <w:tmpl w:val="91B08C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7375">
    <w:abstractNumId w:val="10"/>
  </w:num>
  <w:num w:numId="2" w16cid:durableId="1653825165">
    <w:abstractNumId w:val="0"/>
  </w:num>
  <w:num w:numId="3" w16cid:durableId="1909804505">
    <w:abstractNumId w:val="13"/>
  </w:num>
  <w:num w:numId="4" w16cid:durableId="1010376278">
    <w:abstractNumId w:val="8"/>
  </w:num>
  <w:num w:numId="5" w16cid:durableId="472793971">
    <w:abstractNumId w:val="11"/>
  </w:num>
  <w:num w:numId="6" w16cid:durableId="1989431765">
    <w:abstractNumId w:val="3"/>
  </w:num>
  <w:num w:numId="7" w16cid:durableId="903419312">
    <w:abstractNumId w:val="5"/>
  </w:num>
  <w:num w:numId="8" w16cid:durableId="1450278163">
    <w:abstractNumId w:val="1"/>
  </w:num>
  <w:num w:numId="9" w16cid:durableId="61618056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154219">
    <w:abstractNumId w:val="15"/>
  </w:num>
  <w:num w:numId="11" w16cid:durableId="987786598">
    <w:abstractNumId w:val="6"/>
  </w:num>
  <w:num w:numId="12" w16cid:durableId="453598082">
    <w:abstractNumId w:val="5"/>
    <w:lvlOverride w:ilvl="0">
      <w:startOverride w:val="1"/>
    </w:lvlOverride>
  </w:num>
  <w:num w:numId="13" w16cid:durableId="1390230878">
    <w:abstractNumId w:val="7"/>
  </w:num>
  <w:num w:numId="14" w16cid:durableId="576865714">
    <w:abstractNumId w:val="2"/>
  </w:num>
  <w:num w:numId="15" w16cid:durableId="1085416726">
    <w:abstractNumId w:val="4"/>
  </w:num>
  <w:num w:numId="16" w16cid:durableId="1388408106">
    <w:abstractNumId w:val="9"/>
  </w:num>
  <w:num w:numId="17" w16cid:durableId="64188549">
    <w:abstractNumId w:val="14"/>
  </w:num>
  <w:num w:numId="18" w16cid:durableId="1425151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MokEpohkcz0T34lflYYxgEXPSyJYk3v0QzuG0M2AXG/F1VNhO6MiHgegW3jSmUXJcxdHl8lFT9VJ88FsNuk85A==" w:salt="tlnBcNrY8y03YHFB3dQa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29E0"/>
    <w:rsid w:val="000222C6"/>
    <w:rsid w:val="00025589"/>
    <w:rsid w:val="00025B4A"/>
    <w:rsid w:val="00030888"/>
    <w:rsid w:val="00040353"/>
    <w:rsid w:val="00047731"/>
    <w:rsid w:val="00054890"/>
    <w:rsid w:val="000628B4"/>
    <w:rsid w:val="0006705F"/>
    <w:rsid w:val="00074268"/>
    <w:rsid w:val="000770A1"/>
    <w:rsid w:val="00077FFA"/>
    <w:rsid w:val="000901AE"/>
    <w:rsid w:val="00091D7F"/>
    <w:rsid w:val="000959C0"/>
    <w:rsid w:val="00097549"/>
    <w:rsid w:val="000A74E8"/>
    <w:rsid w:val="000B0759"/>
    <w:rsid w:val="000B38CD"/>
    <w:rsid w:val="000B3E3B"/>
    <w:rsid w:val="000C2123"/>
    <w:rsid w:val="000C24A2"/>
    <w:rsid w:val="000C3813"/>
    <w:rsid w:val="000C3ACE"/>
    <w:rsid w:val="000C6328"/>
    <w:rsid w:val="000D4318"/>
    <w:rsid w:val="000D5663"/>
    <w:rsid w:val="000E02E2"/>
    <w:rsid w:val="000E064B"/>
    <w:rsid w:val="000E776D"/>
    <w:rsid w:val="000F1954"/>
    <w:rsid w:val="00111711"/>
    <w:rsid w:val="001259F8"/>
    <w:rsid w:val="0013522E"/>
    <w:rsid w:val="001369E1"/>
    <w:rsid w:val="00137832"/>
    <w:rsid w:val="00141435"/>
    <w:rsid w:val="00142B2F"/>
    <w:rsid w:val="001671B8"/>
    <w:rsid w:val="00171436"/>
    <w:rsid w:val="00185B3C"/>
    <w:rsid w:val="00190EAB"/>
    <w:rsid w:val="00193495"/>
    <w:rsid w:val="001941BD"/>
    <w:rsid w:val="001A6F3C"/>
    <w:rsid w:val="001B3191"/>
    <w:rsid w:val="001B6DE4"/>
    <w:rsid w:val="001C3014"/>
    <w:rsid w:val="001C6E1C"/>
    <w:rsid w:val="001D5B27"/>
    <w:rsid w:val="001D7EDD"/>
    <w:rsid w:val="001F1BCE"/>
    <w:rsid w:val="001F21BC"/>
    <w:rsid w:val="001F59B7"/>
    <w:rsid w:val="00214E81"/>
    <w:rsid w:val="00225292"/>
    <w:rsid w:val="002441FF"/>
    <w:rsid w:val="0025399E"/>
    <w:rsid w:val="00257E5E"/>
    <w:rsid w:val="002640AA"/>
    <w:rsid w:val="0026538F"/>
    <w:rsid w:val="002B6975"/>
    <w:rsid w:val="002B7C6C"/>
    <w:rsid w:val="002C4F7F"/>
    <w:rsid w:val="002C58C8"/>
    <w:rsid w:val="002D2A5E"/>
    <w:rsid w:val="002D5E2F"/>
    <w:rsid w:val="002D7534"/>
    <w:rsid w:val="002E7574"/>
    <w:rsid w:val="002E7827"/>
    <w:rsid w:val="002F0F23"/>
    <w:rsid w:val="002F651C"/>
    <w:rsid w:val="00306B4E"/>
    <w:rsid w:val="00313136"/>
    <w:rsid w:val="0031577E"/>
    <w:rsid w:val="003249E6"/>
    <w:rsid w:val="00325C15"/>
    <w:rsid w:val="003349C3"/>
    <w:rsid w:val="00341DF6"/>
    <w:rsid w:val="0034217A"/>
    <w:rsid w:val="003449EF"/>
    <w:rsid w:val="00346800"/>
    <w:rsid w:val="0034697F"/>
    <w:rsid w:val="00351767"/>
    <w:rsid w:val="00352183"/>
    <w:rsid w:val="00353E7B"/>
    <w:rsid w:val="003554EB"/>
    <w:rsid w:val="0036332A"/>
    <w:rsid w:val="0036388D"/>
    <w:rsid w:val="00363C97"/>
    <w:rsid w:val="00364B29"/>
    <w:rsid w:val="00365B76"/>
    <w:rsid w:val="00377961"/>
    <w:rsid w:val="00396908"/>
    <w:rsid w:val="003A5BDF"/>
    <w:rsid w:val="003A6485"/>
    <w:rsid w:val="003B04D3"/>
    <w:rsid w:val="003B1CFB"/>
    <w:rsid w:val="003B25EE"/>
    <w:rsid w:val="003D6379"/>
    <w:rsid w:val="003E38A8"/>
    <w:rsid w:val="003E4A83"/>
    <w:rsid w:val="00405D63"/>
    <w:rsid w:val="00411516"/>
    <w:rsid w:val="00421045"/>
    <w:rsid w:val="00434E7F"/>
    <w:rsid w:val="0044192E"/>
    <w:rsid w:val="00451A4E"/>
    <w:rsid w:val="00455C7B"/>
    <w:rsid w:val="004562F8"/>
    <w:rsid w:val="00456CA4"/>
    <w:rsid w:val="00462FCA"/>
    <w:rsid w:val="0046443D"/>
    <w:rsid w:val="0048357B"/>
    <w:rsid w:val="004941FE"/>
    <w:rsid w:val="00497FEE"/>
    <w:rsid w:val="004A5770"/>
    <w:rsid w:val="004A5EAE"/>
    <w:rsid w:val="004B23CB"/>
    <w:rsid w:val="004B506A"/>
    <w:rsid w:val="004B6EA3"/>
    <w:rsid w:val="004C0594"/>
    <w:rsid w:val="004D043B"/>
    <w:rsid w:val="004D132E"/>
    <w:rsid w:val="004D7181"/>
    <w:rsid w:val="004F01D1"/>
    <w:rsid w:val="004F1A9E"/>
    <w:rsid w:val="004F61C9"/>
    <w:rsid w:val="00501967"/>
    <w:rsid w:val="00501B52"/>
    <w:rsid w:val="00503BD7"/>
    <w:rsid w:val="005075D9"/>
    <w:rsid w:val="00520F0C"/>
    <w:rsid w:val="005275E4"/>
    <w:rsid w:val="00535B9E"/>
    <w:rsid w:val="005461D4"/>
    <w:rsid w:val="005470F5"/>
    <w:rsid w:val="005530DE"/>
    <w:rsid w:val="00555F5A"/>
    <w:rsid w:val="00561771"/>
    <w:rsid w:val="005636F7"/>
    <w:rsid w:val="00577688"/>
    <w:rsid w:val="00581307"/>
    <w:rsid w:val="005857EC"/>
    <w:rsid w:val="00585FBF"/>
    <w:rsid w:val="005A3E9E"/>
    <w:rsid w:val="005A790F"/>
    <w:rsid w:val="005B2DAF"/>
    <w:rsid w:val="005B62D7"/>
    <w:rsid w:val="005C6B76"/>
    <w:rsid w:val="005E424B"/>
    <w:rsid w:val="005E4DA6"/>
    <w:rsid w:val="005E7A3A"/>
    <w:rsid w:val="005F05D4"/>
    <w:rsid w:val="005F24AF"/>
    <w:rsid w:val="00617C57"/>
    <w:rsid w:val="006555FF"/>
    <w:rsid w:val="00655C42"/>
    <w:rsid w:val="00657468"/>
    <w:rsid w:val="00660AAA"/>
    <w:rsid w:val="00661824"/>
    <w:rsid w:val="0066192A"/>
    <w:rsid w:val="00666ECB"/>
    <w:rsid w:val="006717DE"/>
    <w:rsid w:val="0067729A"/>
    <w:rsid w:val="00684460"/>
    <w:rsid w:val="00685D54"/>
    <w:rsid w:val="006917B1"/>
    <w:rsid w:val="006A0B8A"/>
    <w:rsid w:val="006A1A9F"/>
    <w:rsid w:val="006A1B2D"/>
    <w:rsid w:val="006A6E77"/>
    <w:rsid w:val="006A74C5"/>
    <w:rsid w:val="006B19F7"/>
    <w:rsid w:val="006B68DD"/>
    <w:rsid w:val="006C18CF"/>
    <w:rsid w:val="006C58D2"/>
    <w:rsid w:val="006D4EA5"/>
    <w:rsid w:val="006E0F1A"/>
    <w:rsid w:val="006E1533"/>
    <w:rsid w:val="006E39C5"/>
    <w:rsid w:val="006E5587"/>
    <w:rsid w:val="006E666D"/>
    <w:rsid w:val="006F7E1B"/>
    <w:rsid w:val="00703A30"/>
    <w:rsid w:val="00703AB2"/>
    <w:rsid w:val="00704868"/>
    <w:rsid w:val="00704A32"/>
    <w:rsid w:val="0071355D"/>
    <w:rsid w:val="00717380"/>
    <w:rsid w:val="00721817"/>
    <w:rsid w:val="007263D7"/>
    <w:rsid w:val="00734B61"/>
    <w:rsid w:val="0075619B"/>
    <w:rsid w:val="00762948"/>
    <w:rsid w:val="00790336"/>
    <w:rsid w:val="0079494A"/>
    <w:rsid w:val="007A1C1B"/>
    <w:rsid w:val="007A4D7E"/>
    <w:rsid w:val="007A4E58"/>
    <w:rsid w:val="007A5577"/>
    <w:rsid w:val="007B698E"/>
    <w:rsid w:val="007D7D79"/>
    <w:rsid w:val="007E063E"/>
    <w:rsid w:val="007E0E9F"/>
    <w:rsid w:val="007F17DD"/>
    <w:rsid w:val="008220BF"/>
    <w:rsid w:val="00823370"/>
    <w:rsid w:val="0082371F"/>
    <w:rsid w:val="00826C42"/>
    <w:rsid w:val="008401FD"/>
    <w:rsid w:val="00841ACE"/>
    <w:rsid w:val="00846406"/>
    <w:rsid w:val="00861F84"/>
    <w:rsid w:val="0086337D"/>
    <w:rsid w:val="00867B46"/>
    <w:rsid w:val="0087173F"/>
    <w:rsid w:val="008845D8"/>
    <w:rsid w:val="008918E9"/>
    <w:rsid w:val="00895190"/>
    <w:rsid w:val="00896A59"/>
    <w:rsid w:val="008B10A8"/>
    <w:rsid w:val="008B595A"/>
    <w:rsid w:val="008C6DA5"/>
    <w:rsid w:val="008E641C"/>
    <w:rsid w:val="008E7C6D"/>
    <w:rsid w:val="008F3C8C"/>
    <w:rsid w:val="008F5E38"/>
    <w:rsid w:val="00904ACA"/>
    <w:rsid w:val="00912236"/>
    <w:rsid w:val="00917E58"/>
    <w:rsid w:val="009219DA"/>
    <w:rsid w:val="00921BAB"/>
    <w:rsid w:val="00936FC7"/>
    <w:rsid w:val="00937244"/>
    <w:rsid w:val="009436C0"/>
    <w:rsid w:val="0094610E"/>
    <w:rsid w:val="00955529"/>
    <w:rsid w:val="00960675"/>
    <w:rsid w:val="0096671C"/>
    <w:rsid w:val="00970BCF"/>
    <w:rsid w:val="009755EB"/>
    <w:rsid w:val="0097722F"/>
    <w:rsid w:val="009822F4"/>
    <w:rsid w:val="00995933"/>
    <w:rsid w:val="009A0F3A"/>
    <w:rsid w:val="009B1C0B"/>
    <w:rsid w:val="009C0CEF"/>
    <w:rsid w:val="009D6E45"/>
    <w:rsid w:val="009F7F0A"/>
    <w:rsid w:val="00A031DF"/>
    <w:rsid w:val="00A07770"/>
    <w:rsid w:val="00A33906"/>
    <w:rsid w:val="00A642FD"/>
    <w:rsid w:val="00A706CB"/>
    <w:rsid w:val="00A96181"/>
    <w:rsid w:val="00AC0C39"/>
    <w:rsid w:val="00AD1E3A"/>
    <w:rsid w:val="00AD2172"/>
    <w:rsid w:val="00AD4FDC"/>
    <w:rsid w:val="00AD6410"/>
    <w:rsid w:val="00AE7492"/>
    <w:rsid w:val="00AF155F"/>
    <w:rsid w:val="00B0527D"/>
    <w:rsid w:val="00B052F1"/>
    <w:rsid w:val="00B06C9B"/>
    <w:rsid w:val="00B11245"/>
    <w:rsid w:val="00B12AA6"/>
    <w:rsid w:val="00B20E32"/>
    <w:rsid w:val="00B21056"/>
    <w:rsid w:val="00B262D7"/>
    <w:rsid w:val="00B30D88"/>
    <w:rsid w:val="00B35FE7"/>
    <w:rsid w:val="00B44D31"/>
    <w:rsid w:val="00B53319"/>
    <w:rsid w:val="00B6300F"/>
    <w:rsid w:val="00B63AB0"/>
    <w:rsid w:val="00B64A43"/>
    <w:rsid w:val="00B71F75"/>
    <w:rsid w:val="00B73D61"/>
    <w:rsid w:val="00B77D71"/>
    <w:rsid w:val="00B82046"/>
    <w:rsid w:val="00BA7AC5"/>
    <w:rsid w:val="00BB40E6"/>
    <w:rsid w:val="00BC1B61"/>
    <w:rsid w:val="00BC343E"/>
    <w:rsid w:val="00BC7890"/>
    <w:rsid w:val="00BD35A9"/>
    <w:rsid w:val="00BD47E6"/>
    <w:rsid w:val="00BE1A12"/>
    <w:rsid w:val="00C1234C"/>
    <w:rsid w:val="00C141FF"/>
    <w:rsid w:val="00C20001"/>
    <w:rsid w:val="00C230D2"/>
    <w:rsid w:val="00C25B06"/>
    <w:rsid w:val="00C53DBD"/>
    <w:rsid w:val="00C70CD9"/>
    <w:rsid w:val="00C92E61"/>
    <w:rsid w:val="00C955DB"/>
    <w:rsid w:val="00CA154E"/>
    <w:rsid w:val="00CB0173"/>
    <w:rsid w:val="00CB0E25"/>
    <w:rsid w:val="00CB7725"/>
    <w:rsid w:val="00CC4877"/>
    <w:rsid w:val="00CD23E1"/>
    <w:rsid w:val="00CD5EC9"/>
    <w:rsid w:val="00CE1BAB"/>
    <w:rsid w:val="00CF0BA2"/>
    <w:rsid w:val="00CF1FA6"/>
    <w:rsid w:val="00D043F0"/>
    <w:rsid w:val="00D24454"/>
    <w:rsid w:val="00D24F7F"/>
    <w:rsid w:val="00D4400E"/>
    <w:rsid w:val="00D4513A"/>
    <w:rsid w:val="00D5326D"/>
    <w:rsid w:val="00D553CF"/>
    <w:rsid w:val="00D56661"/>
    <w:rsid w:val="00D6089B"/>
    <w:rsid w:val="00D64008"/>
    <w:rsid w:val="00D70081"/>
    <w:rsid w:val="00D70959"/>
    <w:rsid w:val="00D81CA3"/>
    <w:rsid w:val="00D8294A"/>
    <w:rsid w:val="00D83095"/>
    <w:rsid w:val="00D94244"/>
    <w:rsid w:val="00DA1B97"/>
    <w:rsid w:val="00DA21A7"/>
    <w:rsid w:val="00DD17DD"/>
    <w:rsid w:val="00DD1A48"/>
    <w:rsid w:val="00DD6643"/>
    <w:rsid w:val="00DD6BCA"/>
    <w:rsid w:val="00DE17C7"/>
    <w:rsid w:val="00DE52F4"/>
    <w:rsid w:val="00DE6D2C"/>
    <w:rsid w:val="00DF1D6D"/>
    <w:rsid w:val="00E01EC5"/>
    <w:rsid w:val="00E22C52"/>
    <w:rsid w:val="00E22F58"/>
    <w:rsid w:val="00E40E1F"/>
    <w:rsid w:val="00E47D6E"/>
    <w:rsid w:val="00E51686"/>
    <w:rsid w:val="00E64CC1"/>
    <w:rsid w:val="00E64DF7"/>
    <w:rsid w:val="00E73853"/>
    <w:rsid w:val="00E76611"/>
    <w:rsid w:val="00E86976"/>
    <w:rsid w:val="00E94E7E"/>
    <w:rsid w:val="00E97CD7"/>
    <w:rsid w:val="00EA70FB"/>
    <w:rsid w:val="00EB1C51"/>
    <w:rsid w:val="00EC11CA"/>
    <w:rsid w:val="00EC1AC7"/>
    <w:rsid w:val="00EC5F4C"/>
    <w:rsid w:val="00ED14B9"/>
    <w:rsid w:val="00EE6745"/>
    <w:rsid w:val="00EF50D1"/>
    <w:rsid w:val="00F150E2"/>
    <w:rsid w:val="00F161CC"/>
    <w:rsid w:val="00F2465B"/>
    <w:rsid w:val="00F34EA2"/>
    <w:rsid w:val="00F4071C"/>
    <w:rsid w:val="00F46176"/>
    <w:rsid w:val="00F642E6"/>
    <w:rsid w:val="00F667E6"/>
    <w:rsid w:val="00F6724A"/>
    <w:rsid w:val="00F85E3A"/>
    <w:rsid w:val="00F91FFC"/>
    <w:rsid w:val="00F95EC4"/>
    <w:rsid w:val="00F97EE0"/>
    <w:rsid w:val="00FA050E"/>
    <w:rsid w:val="00FA1352"/>
    <w:rsid w:val="00FA6E23"/>
    <w:rsid w:val="00FC5A18"/>
    <w:rsid w:val="00FC71A9"/>
    <w:rsid w:val="00FD5FDC"/>
    <w:rsid w:val="00FE18F2"/>
    <w:rsid w:val="00FF04BA"/>
    <w:rsid w:val="00FF55B0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58C8"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3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22F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05D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9F7"/>
    <w:rPr>
      <w:color w:val="954F72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0D5663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2C4F7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Ghekiere Inge</cp:lastModifiedBy>
  <cp:revision>2</cp:revision>
  <cp:lastPrinted>2023-12-01T11:07:00Z</cp:lastPrinted>
  <dcterms:created xsi:type="dcterms:W3CDTF">2024-12-09T10:46:00Z</dcterms:created>
  <dcterms:modified xsi:type="dcterms:W3CDTF">2024-12-09T10:46:00Z</dcterms:modified>
</cp:coreProperties>
</file>